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2F35" w14:textId="77777777" w:rsidR="00D25BEB" w:rsidRPr="00C70C37" w:rsidRDefault="00D25BEB" w:rsidP="009262F8">
      <w:pPr>
        <w:jc w:val="center"/>
        <w:rPr>
          <w:rStyle w:val="Emphasis"/>
        </w:rPr>
      </w:pPr>
      <w:r w:rsidRPr="00C70C37">
        <w:rPr>
          <w:rStyle w:val="Emphasis"/>
        </w:rPr>
        <w:t>Little League rules will remain the same except for the following additions, exceptions and clarifications:</w:t>
      </w:r>
    </w:p>
    <w:p w14:paraId="18034653" w14:textId="77777777" w:rsidR="00D25BEB" w:rsidRPr="009262F8" w:rsidRDefault="00D25BEB" w:rsidP="009262F8">
      <w:pPr>
        <w:tabs>
          <w:tab w:val="left" w:pos="10530"/>
        </w:tabs>
      </w:pPr>
    </w:p>
    <w:p w14:paraId="01260FAE" w14:textId="552011DA" w:rsidR="00B7011D" w:rsidRDefault="52C801BA" w:rsidP="00B7011D">
      <w:pPr>
        <w:pStyle w:val="ListParagraph"/>
        <w:numPr>
          <w:ilvl w:val="0"/>
          <w:numId w:val="22"/>
        </w:numPr>
        <w:ind w:right="324"/>
      </w:pPr>
      <w:r w:rsidRPr="001A1026">
        <w:t xml:space="preserve">The maximum age for players is </w:t>
      </w:r>
      <w:r w:rsidR="00831C52">
        <w:t>10</w:t>
      </w:r>
      <w:r w:rsidRPr="001A1026">
        <w:t xml:space="preserve"> years old before </w:t>
      </w:r>
      <w:r w:rsidR="004B27C9">
        <w:t>May</w:t>
      </w:r>
      <w:r w:rsidRPr="001A1026">
        <w:t xml:space="preserve"> 1st of the current year.  The minimum age will be </w:t>
      </w:r>
      <w:r w:rsidR="00831C52">
        <w:t>9</w:t>
      </w:r>
      <w:r w:rsidR="00460A17">
        <w:t xml:space="preserve"> years old before </w:t>
      </w:r>
      <w:r w:rsidR="004B27C9">
        <w:t>May</w:t>
      </w:r>
      <w:r w:rsidRPr="005322B7">
        <w:t xml:space="preserve"> 1st </w:t>
      </w:r>
      <w:r w:rsidRPr="001A1026">
        <w:t>of the current year.  All exceptions must be approved by the Board of Directors.</w:t>
      </w:r>
    </w:p>
    <w:p w14:paraId="6B98B1F7" w14:textId="77777777" w:rsidR="00B7011D" w:rsidRDefault="00B7011D" w:rsidP="00B7011D">
      <w:pPr>
        <w:pStyle w:val="ListParagraph"/>
        <w:ind w:right="324"/>
      </w:pPr>
    </w:p>
    <w:p w14:paraId="66292CA9" w14:textId="0BD469DA" w:rsidR="006C5F55" w:rsidRDefault="52C801BA" w:rsidP="00B7011D">
      <w:pPr>
        <w:pStyle w:val="ListParagraph"/>
        <w:numPr>
          <w:ilvl w:val="0"/>
          <w:numId w:val="22"/>
        </w:numPr>
        <w:ind w:right="324"/>
      </w:pPr>
      <w:r w:rsidRPr="001A1026">
        <w:t xml:space="preserve">Each game will consist of </w:t>
      </w:r>
      <w:r w:rsidR="00F96306" w:rsidRPr="001A1026">
        <w:t>6</w:t>
      </w:r>
      <w:r w:rsidRPr="001A1026">
        <w:t xml:space="preserve"> innings or </w:t>
      </w:r>
      <w:r w:rsidR="00F96306" w:rsidRPr="001A1026">
        <w:t>1</w:t>
      </w:r>
      <w:r w:rsidRPr="001A1026">
        <w:t>:</w:t>
      </w:r>
      <w:r w:rsidR="00831C52">
        <w:t>45</w:t>
      </w:r>
      <w:r w:rsidRPr="001A1026">
        <w:t xml:space="preserve"> time limit whichever comes first.  No new inning will start after the </w:t>
      </w:r>
      <w:r w:rsidR="00F96306" w:rsidRPr="001A1026">
        <w:t>1</w:t>
      </w:r>
      <w:r w:rsidRPr="001A1026">
        <w:t>:</w:t>
      </w:r>
      <w:r w:rsidR="00831C52">
        <w:t>45</w:t>
      </w:r>
      <w:r w:rsidRPr="001A1026">
        <w:t xml:space="preserve"> time limit.  There will be no extra innings; a tie will end as a tie.  Exception will be for season ending tournament.</w:t>
      </w:r>
    </w:p>
    <w:p w14:paraId="5BF0410C" w14:textId="77777777" w:rsidR="00B7011D" w:rsidRDefault="00B7011D" w:rsidP="00B7011D">
      <w:pPr>
        <w:ind w:right="324"/>
      </w:pPr>
    </w:p>
    <w:p w14:paraId="714847B0" w14:textId="622ACAD6" w:rsidR="006C5F55" w:rsidRDefault="52C801BA" w:rsidP="001A1026">
      <w:pPr>
        <w:pStyle w:val="ListParagraph"/>
        <w:numPr>
          <w:ilvl w:val="0"/>
          <w:numId w:val="22"/>
        </w:numPr>
        <w:ind w:right="324"/>
      </w:pPr>
      <w:r w:rsidRPr="001A1026">
        <w:t>All warm ups must be completed before the scheduled start time. The second game is to start as scheduled or immediately after the first game is completed.  If second game is past its scheduled start time, then no on-field warm ups will be permitted.</w:t>
      </w:r>
    </w:p>
    <w:p w14:paraId="72D1E068" w14:textId="77777777" w:rsidR="00B7011D" w:rsidRDefault="00B7011D" w:rsidP="00B7011D">
      <w:pPr>
        <w:ind w:right="324"/>
      </w:pPr>
    </w:p>
    <w:p w14:paraId="4EABD286" w14:textId="77777777" w:rsidR="006C5F55" w:rsidRDefault="52C801BA" w:rsidP="001A1026">
      <w:pPr>
        <w:pStyle w:val="ListParagraph"/>
        <w:numPr>
          <w:ilvl w:val="0"/>
          <w:numId w:val="22"/>
        </w:numPr>
        <w:ind w:right="324"/>
      </w:pPr>
      <w:r w:rsidRPr="001A1026">
        <w:t>Each team will bat their entire roster.  Batting orders will be exchanged between teams prior to the start of the game.  Each roster must include first, last name and uniform number.</w:t>
      </w:r>
    </w:p>
    <w:p w14:paraId="45B40DEB" w14:textId="77777777" w:rsidR="00B7011D" w:rsidRDefault="00B7011D" w:rsidP="00B7011D">
      <w:pPr>
        <w:ind w:right="324"/>
      </w:pPr>
    </w:p>
    <w:p w14:paraId="0E8CB4DA" w14:textId="77777777" w:rsidR="006C5F55" w:rsidRDefault="001A1026" w:rsidP="00B24822">
      <w:pPr>
        <w:pStyle w:val="ListParagraph"/>
        <w:numPr>
          <w:ilvl w:val="0"/>
          <w:numId w:val="22"/>
        </w:numPr>
        <w:ind w:right="324"/>
      </w:pPr>
      <w:r>
        <w:t>Fill in Players – Regular Season:</w:t>
      </w:r>
    </w:p>
    <w:p w14:paraId="375A12B1" w14:textId="7227492E" w:rsidR="00B24822" w:rsidRDefault="00BF3AC6" w:rsidP="006C5F55">
      <w:pPr>
        <w:pStyle w:val="ListParagraph"/>
        <w:ind w:right="324"/>
      </w:pPr>
      <w:r w:rsidRPr="001A1026">
        <w:t xml:space="preserve">If before any regular season </w:t>
      </w:r>
      <w:r w:rsidR="002D12FD" w:rsidRPr="001A1026">
        <w:t>game,</w:t>
      </w:r>
      <w:r w:rsidRPr="001A1026">
        <w:t xml:space="preserve"> a team is unable to field a </w:t>
      </w:r>
      <w:r w:rsidR="006758A8">
        <w:t xml:space="preserve">full </w:t>
      </w:r>
      <w:r w:rsidRPr="001A1026">
        <w:t>team of 9 players a</w:t>
      </w:r>
      <w:r w:rsidR="001A1026" w:rsidRPr="001A1026">
        <w:t xml:space="preserve"> maximum of two </w:t>
      </w:r>
      <w:r w:rsidRPr="001A1026">
        <w:t>fill-in</w:t>
      </w:r>
      <w:r w:rsidR="001A1026" w:rsidRPr="001A1026">
        <w:t xml:space="preserve"> players</w:t>
      </w:r>
      <w:r w:rsidRPr="001A1026">
        <w:t xml:space="preserve"> may be used</w:t>
      </w:r>
      <w:r w:rsidR="00996F9E" w:rsidRPr="001A1026">
        <w:t xml:space="preserve"> according to the following:</w:t>
      </w:r>
    </w:p>
    <w:p w14:paraId="1682FE2F" w14:textId="259A4048" w:rsidR="001A1026" w:rsidRPr="005322B7" w:rsidRDefault="002D12FD" w:rsidP="00B24822">
      <w:pPr>
        <w:pStyle w:val="ListParagraph"/>
        <w:numPr>
          <w:ilvl w:val="0"/>
          <w:numId w:val="20"/>
        </w:numPr>
      </w:pPr>
      <w:r w:rsidRPr="005322B7">
        <w:t>A fill in player must be league age 8 to fill in for the 9-10 league.</w:t>
      </w:r>
    </w:p>
    <w:p w14:paraId="29A0D024" w14:textId="758A9E1F" w:rsidR="002D12FD" w:rsidRPr="005322B7" w:rsidRDefault="002D12FD" w:rsidP="002D12FD">
      <w:pPr>
        <w:pStyle w:val="ListParagraph"/>
        <w:numPr>
          <w:ilvl w:val="0"/>
          <w:numId w:val="20"/>
        </w:numPr>
      </w:pPr>
      <w:r w:rsidRPr="005322B7">
        <w:t xml:space="preserve">The 7-8 League Manager will provide a list of available players to the 9-10 League Manager or to the Board of Directors prior to the first rain out date. If needed before that date, League Managers or Board of Directors can make exceptions as needed. </w:t>
      </w:r>
    </w:p>
    <w:p w14:paraId="3A5E005B" w14:textId="14A06596" w:rsidR="001A1026" w:rsidRPr="00B24822" w:rsidRDefault="001A1026" w:rsidP="00B24822">
      <w:pPr>
        <w:pStyle w:val="ListParagraph"/>
        <w:numPr>
          <w:ilvl w:val="0"/>
          <w:numId w:val="20"/>
        </w:numPr>
        <w:rPr>
          <w:color w:val="000000"/>
        </w:rPr>
      </w:pPr>
      <w:bookmarkStart w:id="0" w:name="_Hlk536102575"/>
      <w:r w:rsidRPr="00B24822">
        <w:rPr>
          <w:color w:val="000000"/>
        </w:rPr>
        <w:t xml:space="preserve">Forfeit rules apply for teams with less than 7 players. Teams can only use fill-in players to get team back to </w:t>
      </w:r>
      <w:r w:rsidR="00FD01F3">
        <w:rPr>
          <w:color w:val="000000"/>
        </w:rPr>
        <w:t xml:space="preserve">a </w:t>
      </w:r>
      <w:r w:rsidR="00C93937" w:rsidRPr="005322B7">
        <w:t xml:space="preserve">maximum of 8 with 6 </w:t>
      </w:r>
      <w:r w:rsidRPr="00B24822">
        <w:rPr>
          <w:color w:val="000000"/>
        </w:rPr>
        <w:t>of the original players.</w:t>
      </w:r>
    </w:p>
    <w:bookmarkEnd w:id="0"/>
    <w:p w14:paraId="43406E23" w14:textId="79AF0ED7" w:rsidR="001A1026" w:rsidRPr="00B24822" w:rsidRDefault="001A1026" w:rsidP="00B24822">
      <w:pPr>
        <w:pStyle w:val="ListParagraph"/>
        <w:numPr>
          <w:ilvl w:val="0"/>
          <w:numId w:val="20"/>
        </w:numPr>
        <w:rPr>
          <w:color w:val="000000"/>
        </w:rPr>
      </w:pPr>
      <w:r w:rsidRPr="00B24822">
        <w:rPr>
          <w:color w:val="000000"/>
        </w:rPr>
        <w:t xml:space="preserve">A fill-in player must be </w:t>
      </w:r>
      <w:r w:rsidR="00281A74">
        <w:rPr>
          <w:color w:val="000000"/>
        </w:rPr>
        <w:t>league age</w:t>
      </w:r>
      <w:r w:rsidRPr="00B24822">
        <w:rPr>
          <w:color w:val="000000"/>
        </w:rPr>
        <w:t xml:space="preserve"> 10 to fill in f</w:t>
      </w:r>
      <w:r w:rsidR="00281A74">
        <w:rPr>
          <w:color w:val="000000"/>
        </w:rPr>
        <w:t>or the 11-13 league and league age</w:t>
      </w:r>
      <w:r w:rsidRPr="00B24822">
        <w:rPr>
          <w:color w:val="000000"/>
        </w:rPr>
        <w:t xml:space="preserve"> 8 to fill in for the 9-10 league.</w:t>
      </w:r>
    </w:p>
    <w:p w14:paraId="19CE0EB5" w14:textId="7C6E0EB9" w:rsidR="001A1026" w:rsidRPr="00B24822" w:rsidRDefault="001A1026" w:rsidP="00B24822">
      <w:pPr>
        <w:pStyle w:val="ListParagraph"/>
        <w:numPr>
          <w:ilvl w:val="0"/>
          <w:numId w:val="20"/>
        </w:numPr>
        <w:rPr>
          <w:color w:val="000000"/>
        </w:rPr>
      </w:pPr>
      <w:r w:rsidRPr="00B24822">
        <w:rPr>
          <w:color w:val="000000"/>
        </w:rPr>
        <w:t>A fill-in player may play outfield only. No infield position or pitching will be allowed for any reason.</w:t>
      </w:r>
    </w:p>
    <w:p w14:paraId="1116EF01" w14:textId="4A7F1971" w:rsidR="001A1026" w:rsidRPr="00B24822" w:rsidRDefault="001A1026" w:rsidP="00B24822">
      <w:pPr>
        <w:pStyle w:val="ListParagraph"/>
        <w:numPr>
          <w:ilvl w:val="0"/>
          <w:numId w:val="20"/>
        </w:numPr>
        <w:rPr>
          <w:color w:val="000000"/>
        </w:rPr>
      </w:pPr>
      <w:r w:rsidRPr="00B24822">
        <w:rPr>
          <w:color w:val="000000"/>
        </w:rPr>
        <w:t>A fill-in Player must bat last.</w:t>
      </w:r>
    </w:p>
    <w:p w14:paraId="37DBA426" w14:textId="5D873BC6" w:rsidR="001A1026" w:rsidRPr="00B24822" w:rsidRDefault="001A1026" w:rsidP="00B24822">
      <w:pPr>
        <w:pStyle w:val="ListParagraph"/>
        <w:numPr>
          <w:ilvl w:val="0"/>
          <w:numId w:val="20"/>
        </w:numPr>
        <w:rPr>
          <w:color w:val="000000"/>
        </w:rPr>
      </w:pPr>
      <w:r w:rsidRPr="00B24822">
        <w:rPr>
          <w:color w:val="000000"/>
        </w:rPr>
        <w:t>Once the game begins and a team is down a player, no fill-in player can be added. The only exception to this rule is when a roster player shows up late to the game but before the 5th inning. That player will then be allowed to join the game and is added to the end of the batting lineup.</w:t>
      </w:r>
    </w:p>
    <w:p w14:paraId="003514C9" w14:textId="56A93E86" w:rsidR="001A1026" w:rsidRPr="00B24822" w:rsidRDefault="001A1026" w:rsidP="00B24822">
      <w:pPr>
        <w:pStyle w:val="ListParagraph"/>
        <w:numPr>
          <w:ilvl w:val="0"/>
          <w:numId w:val="20"/>
        </w:numPr>
        <w:rPr>
          <w:color w:val="000000"/>
        </w:rPr>
      </w:pPr>
      <w:r w:rsidRPr="00B24822">
        <w:rPr>
          <w:color w:val="000000"/>
        </w:rPr>
        <w:t>If a team with a fill-in player(s) (which makes up 9 players) has a roster player show up late to the game, but before the 5th inning, the result is the roster player being added to the lineup and fill-in player removed from game so as not to go over 9 players.</w:t>
      </w:r>
    </w:p>
    <w:p w14:paraId="2B6288FF" w14:textId="64F51A45" w:rsidR="00D911BA" w:rsidRDefault="001A1026" w:rsidP="00B24822">
      <w:pPr>
        <w:pStyle w:val="ListParagraph"/>
        <w:numPr>
          <w:ilvl w:val="0"/>
          <w:numId w:val="20"/>
        </w:numPr>
        <w:rPr>
          <w:color w:val="000000"/>
        </w:rPr>
      </w:pPr>
      <w:r w:rsidRPr="00B24822">
        <w:rPr>
          <w:color w:val="000000"/>
        </w:rPr>
        <w:t>A board member on duty will handle any issues regarding fill-in players before the game. If an issue cannot be resolved before start of game, no fill-in player will be allowed to join that game.</w:t>
      </w:r>
    </w:p>
    <w:p w14:paraId="29FDAE4C" w14:textId="70CE8887" w:rsidR="002D12FD" w:rsidRDefault="002D12FD" w:rsidP="002D12FD">
      <w:pPr>
        <w:rPr>
          <w:color w:val="000000"/>
        </w:rPr>
      </w:pPr>
    </w:p>
    <w:p w14:paraId="1958AF73" w14:textId="77777777" w:rsidR="002D12FD" w:rsidRPr="005322B7" w:rsidRDefault="002D12FD" w:rsidP="002D12FD">
      <w:pPr>
        <w:ind w:firstLine="720"/>
      </w:pPr>
      <w:r w:rsidRPr="005322B7">
        <w:t>Fill in Player – Tournament:</w:t>
      </w:r>
    </w:p>
    <w:p w14:paraId="7A4F8566" w14:textId="77777777" w:rsidR="002D12FD" w:rsidRPr="005322B7" w:rsidRDefault="002D12FD" w:rsidP="002D12FD">
      <w:pPr>
        <w:pStyle w:val="ListParagraph"/>
        <w:numPr>
          <w:ilvl w:val="0"/>
          <w:numId w:val="20"/>
        </w:numPr>
        <w:ind w:right="324"/>
      </w:pPr>
      <w:r w:rsidRPr="005322B7">
        <w:t xml:space="preserve">No fill-in players will be allowed in tournament play </w:t>
      </w:r>
    </w:p>
    <w:p w14:paraId="57BD83DA" w14:textId="77777777" w:rsidR="002D12FD" w:rsidRPr="005322B7" w:rsidRDefault="002D12FD" w:rsidP="002D12FD">
      <w:pPr>
        <w:pStyle w:val="ListParagraph"/>
        <w:numPr>
          <w:ilvl w:val="0"/>
          <w:numId w:val="20"/>
        </w:numPr>
        <w:ind w:right="324"/>
      </w:pPr>
      <w:r w:rsidRPr="005322B7">
        <w:t>Any exceptions to this rule will need to approved by the Smithville Board of Directors</w:t>
      </w:r>
    </w:p>
    <w:p w14:paraId="0F2827B6" w14:textId="77777777" w:rsidR="006758A8" w:rsidRPr="006758A8" w:rsidRDefault="006758A8" w:rsidP="006758A8">
      <w:pPr>
        <w:rPr>
          <w:color w:val="000000"/>
        </w:rPr>
      </w:pPr>
    </w:p>
    <w:p w14:paraId="418C25BC" w14:textId="13858766" w:rsidR="00B7011D" w:rsidRDefault="52C801BA" w:rsidP="00B7011D">
      <w:pPr>
        <w:pStyle w:val="ListParagraph"/>
        <w:numPr>
          <w:ilvl w:val="0"/>
          <w:numId w:val="22"/>
        </w:numPr>
        <w:ind w:right="324"/>
      </w:pPr>
      <w:r w:rsidRPr="001A1026">
        <w:t xml:space="preserve">A game which is stopped due to weather conditions after 4 complete innings (3 1/2 if the home team is ahead) will be considered a complete game; </w:t>
      </w:r>
      <w:r w:rsidR="000E6F11">
        <w:t xml:space="preserve">games stopped before 4 complete innings will be </w:t>
      </w:r>
      <w:r w:rsidR="000E6F11">
        <w:lastRenderedPageBreak/>
        <w:t>suspended and will resume from the exact point at which it was suspended.  Exception:  In the event that the first inning is not completed the game shall restart from the beginning.</w:t>
      </w:r>
    </w:p>
    <w:p w14:paraId="6999A9E7" w14:textId="77777777" w:rsidR="00B7011D" w:rsidRDefault="00B7011D" w:rsidP="00B7011D">
      <w:pPr>
        <w:ind w:right="324"/>
      </w:pPr>
    </w:p>
    <w:p w14:paraId="6D2BDD98" w14:textId="40D70574" w:rsidR="00B7011D" w:rsidRDefault="00F40336" w:rsidP="00B7011D">
      <w:pPr>
        <w:pStyle w:val="ListParagraph"/>
        <w:numPr>
          <w:ilvl w:val="0"/>
          <w:numId w:val="22"/>
        </w:numPr>
        <w:ind w:right="324"/>
      </w:pPr>
      <w:r>
        <w:t>Mercy Rule:  If either team is ahead by 1</w:t>
      </w:r>
      <w:r w:rsidR="00831C52">
        <w:t>0</w:t>
      </w:r>
      <w:r>
        <w:t xml:space="preserve"> or more runs after 4 complete innings the team with the least runs shall concede the win to the opponent and the game will be complete.</w:t>
      </w:r>
    </w:p>
    <w:p w14:paraId="558A9E4F" w14:textId="77777777" w:rsidR="00FB61DD" w:rsidRDefault="00FB61DD" w:rsidP="00FB61DD">
      <w:pPr>
        <w:pStyle w:val="ListParagraph"/>
      </w:pPr>
    </w:p>
    <w:p w14:paraId="7D42B0D5" w14:textId="77777777" w:rsidR="00FB61DD" w:rsidRDefault="00FB61DD" w:rsidP="00FB61DD">
      <w:pPr>
        <w:pStyle w:val="ListParagraph"/>
        <w:numPr>
          <w:ilvl w:val="0"/>
          <w:numId w:val="22"/>
        </w:numPr>
        <w:ind w:right="324"/>
      </w:pPr>
      <w:r>
        <w:t>Only USA or Wood bats are allowed.  USSSA and BBCOR bats are prohibited.</w:t>
      </w:r>
    </w:p>
    <w:p w14:paraId="144B140B" w14:textId="77777777" w:rsidR="00B7011D" w:rsidRDefault="00B7011D" w:rsidP="00B7011D">
      <w:pPr>
        <w:ind w:right="324"/>
      </w:pPr>
    </w:p>
    <w:p w14:paraId="5AB644F4" w14:textId="39F8B336" w:rsidR="00BE5FE0" w:rsidRDefault="00BE5FE0" w:rsidP="0003653F">
      <w:pPr>
        <w:pStyle w:val="ListParagraph"/>
        <w:numPr>
          <w:ilvl w:val="0"/>
          <w:numId w:val="22"/>
        </w:numPr>
        <w:ind w:right="324"/>
      </w:pPr>
      <w:r>
        <w:t>Except for injury there will be no pinch runners allowed.</w:t>
      </w:r>
      <w:r w:rsidR="0003653F">
        <w:t xml:space="preserve"> In case of injury the pinch runner will be the last batted out. </w:t>
      </w:r>
    </w:p>
    <w:p w14:paraId="32070F1A" w14:textId="77777777" w:rsidR="00B7011D" w:rsidRDefault="00B7011D" w:rsidP="00B7011D">
      <w:pPr>
        <w:ind w:right="324"/>
      </w:pPr>
    </w:p>
    <w:p w14:paraId="36A767A2" w14:textId="77777777" w:rsidR="006C5F55" w:rsidRDefault="52C801BA" w:rsidP="00451ACD">
      <w:pPr>
        <w:pStyle w:val="ListParagraph"/>
        <w:numPr>
          <w:ilvl w:val="0"/>
          <w:numId w:val="22"/>
        </w:numPr>
        <w:ind w:right="324"/>
      </w:pPr>
      <w:r w:rsidRPr="001A1026">
        <w:t>There will be NO protested games. All disputes will be resolved on the spot by the ump</w:t>
      </w:r>
      <w:r w:rsidR="00451ACD">
        <w:t>ire(s) and/or league officials.</w:t>
      </w:r>
    </w:p>
    <w:p w14:paraId="3EC74BA0" w14:textId="77777777" w:rsidR="00B7011D" w:rsidRDefault="00B7011D" w:rsidP="00B7011D">
      <w:pPr>
        <w:ind w:right="324"/>
      </w:pPr>
    </w:p>
    <w:p w14:paraId="6716DC27" w14:textId="77777777" w:rsidR="00BE3B3B" w:rsidRDefault="00451ACD" w:rsidP="00451ACD">
      <w:pPr>
        <w:pStyle w:val="ListParagraph"/>
        <w:numPr>
          <w:ilvl w:val="0"/>
          <w:numId w:val="22"/>
        </w:numPr>
        <w:ind w:right="324"/>
      </w:pPr>
      <w:r w:rsidRPr="001A1026">
        <w:t>Home team will keep the official scorebook. Scores will be compared at the end of each inning and any discrepancy in the score will be settled by the home plate umpire before the game resumes.</w:t>
      </w:r>
    </w:p>
    <w:p w14:paraId="3F2C9092" w14:textId="77777777" w:rsidR="00B7011D" w:rsidRDefault="00B7011D" w:rsidP="00B7011D">
      <w:pPr>
        <w:ind w:right="324"/>
      </w:pPr>
    </w:p>
    <w:p w14:paraId="13086BF7" w14:textId="77777777" w:rsidR="00BE3B3B" w:rsidRDefault="00451ACD" w:rsidP="00451ACD">
      <w:pPr>
        <w:pStyle w:val="ListParagraph"/>
        <w:numPr>
          <w:ilvl w:val="0"/>
          <w:numId w:val="22"/>
        </w:numPr>
        <w:ind w:right="324"/>
      </w:pPr>
      <w:r w:rsidRPr="001A1026">
        <w:t>Smoking and the use of chewing tobacco is prohibited inside the dugout and on the playing field.</w:t>
      </w:r>
    </w:p>
    <w:p w14:paraId="01D39AC9" w14:textId="77777777" w:rsidR="00B7011D" w:rsidRDefault="00B7011D" w:rsidP="00B7011D">
      <w:pPr>
        <w:ind w:right="324"/>
      </w:pPr>
    </w:p>
    <w:p w14:paraId="4218638F" w14:textId="77777777" w:rsidR="00BE3B3B" w:rsidRDefault="00451ACD" w:rsidP="00451ACD">
      <w:pPr>
        <w:pStyle w:val="ListParagraph"/>
        <w:numPr>
          <w:ilvl w:val="0"/>
          <w:numId w:val="22"/>
        </w:numPr>
        <w:ind w:right="324"/>
      </w:pPr>
      <w:r w:rsidRPr="001A1026">
        <w:t>Any player who misses two consecutive practices or two consecutive games without the parent making prior arrangements with the head coach can be suspended from the next game, The coach must inform the umpire(s) and the opposing coach of this prior to the start of the game.</w:t>
      </w:r>
    </w:p>
    <w:p w14:paraId="549E76DA" w14:textId="77777777" w:rsidR="00B7011D" w:rsidRDefault="00B7011D" w:rsidP="00B7011D">
      <w:pPr>
        <w:ind w:right="324"/>
      </w:pPr>
    </w:p>
    <w:p w14:paraId="20DB69CA" w14:textId="3CB045D5" w:rsidR="00451ACD" w:rsidRDefault="00451ACD" w:rsidP="00451ACD">
      <w:pPr>
        <w:pStyle w:val="ListParagraph"/>
        <w:numPr>
          <w:ilvl w:val="0"/>
          <w:numId w:val="22"/>
        </w:numPr>
        <w:ind w:right="324"/>
      </w:pPr>
      <w:r w:rsidRPr="001A1026">
        <w:t>Both the visiting team and the home team will be responsible for the cleaning up of their dugout, stands and surrounding area a</w:t>
      </w:r>
      <w:r w:rsidR="00F40336">
        <w:t>t the completion of their game.</w:t>
      </w:r>
    </w:p>
    <w:p w14:paraId="2042A6E0" w14:textId="77777777" w:rsidR="00104573" w:rsidRDefault="00104573" w:rsidP="00104573">
      <w:pPr>
        <w:ind w:right="324"/>
      </w:pPr>
    </w:p>
    <w:p w14:paraId="239A9831" w14:textId="77777777" w:rsidR="00C70C37" w:rsidRPr="001A1026" w:rsidRDefault="00C70C37" w:rsidP="00C70C37">
      <w:pPr>
        <w:pStyle w:val="ListParagraph"/>
        <w:numPr>
          <w:ilvl w:val="0"/>
          <w:numId w:val="22"/>
        </w:numPr>
        <w:ind w:right="324"/>
      </w:pPr>
      <w:r w:rsidRPr="001A1026">
        <w:t>Positions:</w:t>
      </w:r>
    </w:p>
    <w:p w14:paraId="7CCD4B84" w14:textId="6BE30698" w:rsidR="00C70C37" w:rsidRPr="001A1026" w:rsidRDefault="00C70C37" w:rsidP="00C70C37">
      <w:pPr>
        <w:ind w:left="720" w:right="324"/>
      </w:pPr>
      <w:r w:rsidRPr="001A1026">
        <w:t xml:space="preserve">Each </w:t>
      </w:r>
      <w:r w:rsidR="00025C4E">
        <w:t xml:space="preserve">full </w:t>
      </w:r>
      <w:r w:rsidRPr="001A1026">
        <w:t>team will field the following</w:t>
      </w:r>
      <w:r w:rsidR="00586AE1">
        <w:t xml:space="preserve"> positions</w:t>
      </w:r>
      <w:r w:rsidRPr="001A1026">
        <w:t>:</w:t>
      </w:r>
    </w:p>
    <w:p w14:paraId="6AD6FE3D" w14:textId="4CC32941" w:rsidR="00C70C37" w:rsidRPr="001A1026" w:rsidRDefault="00104573" w:rsidP="00C70C37">
      <w:pPr>
        <w:pStyle w:val="ListParagraph"/>
        <w:numPr>
          <w:ilvl w:val="0"/>
          <w:numId w:val="17"/>
        </w:numPr>
        <w:ind w:right="324"/>
      </w:pPr>
      <w:r>
        <w:t>Pitcher</w:t>
      </w:r>
    </w:p>
    <w:p w14:paraId="54E44A98" w14:textId="19050B2B" w:rsidR="00C70C37" w:rsidRPr="001A1026" w:rsidRDefault="00C70C37" w:rsidP="00C70C37">
      <w:pPr>
        <w:pStyle w:val="ListParagraph"/>
        <w:numPr>
          <w:ilvl w:val="0"/>
          <w:numId w:val="17"/>
        </w:numPr>
        <w:ind w:right="324"/>
      </w:pPr>
      <w:r w:rsidRPr="001A1026">
        <w:t>Catcher</w:t>
      </w:r>
      <w:r w:rsidR="008603D6">
        <w:t xml:space="preserve"> – must wear full catchers gear.</w:t>
      </w:r>
    </w:p>
    <w:p w14:paraId="550E7A5D" w14:textId="77777777" w:rsidR="00C70C37" w:rsidRPr="001A1026" w:rsidRDefault="00C70C37" w:rsidP="00C70C37">
      <w:pPr>
        <w:pStyle w:val="ListParagraph"/>
        <w:numPr>
          <w:ilvl w:val="0"/>
          <w:numId w:val="17"/>
        </w:numPr>
        <w:ind w:right="324"/>
      </w:pPr>
      <w:r w:rsidRPr="001A1026">
        <w:t>1</w:t>
      </w:r>
      <w:r w:rsidRPr="00B24822">
        <w:rPr>
          <w:vertAlign w:val="superscript"/>
        </w:rPr>
        <w:t>st</w:t>
      </w:r>
      <w:r w:rsidRPr="001A1026">
        <w:t xml:space="preserve"> Base</w:t>
      </w:r>
    </w:p>
    <w:p w14:paraId="27793720" w14:textId="77777777" w:rsidR="00C70C37" w:rsidRPr="001A1026" w:rsidRDefault="00C70C37" w:rsidP="00C70C37">
      <w:pPr>
        <w:pStyle w:val="ListParagraph"/>
        <w:numPr>
          <w:ilvl w:val="0"/>
          <w:numId w:val="17"/>
        </w:numPr>
        <w:ind w:right="324"/>
      </w:pPr>
      <w:r w:rsidRPr="001A1026">
        <w:t>2</w:t>
      </w:r>
      <w:r w:rsidRPr="00B24822">
        <w:rPr>
          <w:vertAlign w:val="superscript"/>
        </w:rPr>
        <w:t>nd</w:t>
      </w:r>
      <w:r w:rsidRPr="001A1026">
        <w:t xml:space="preserve"> Base</w:t>
      </w:r>
    </w:p>
    <w:p w14:paraId="70448B55" w14:textId="77777777" w:rsidR="00C70C37" w:rsidRPr="001A1026" w:rsidRDefault="00C70C37" w:rsidP="00C70C37">
      <w:pPr>
        <w:pStyle w:val="ListParagraph"/>
        <w:numPr>
          <w:ilvl w:val="0"/>
          <w:numId w:val="17"/>
        </w:numPr>
        <w:ind w:right="324"/>
      </w:pPr>
      <w:r w:rsidRPr="001A1026">
        <w:t>3</w:t>
      </w:r>
      <w:r w:rsidRPr="00B24822">
        <w:rPr>
          <w:vertAlign w:val="superscript"/>
        </w:rPr>
        <w:t>rd</w:t>
      </w:r>
      <w:r w:rsidRPr="001A1026">
        <w:t xml:space="preserve"> Base</w:t>
      </w:r>
    </w:p>
    <w:p w14:paraId="10A22B60" w14:textId="39F8338F" w:rsidR="00C70C37" w:rsidRPr="001A1026" w:rsidRDefault="00C70C37" w:rsidP="00C70C37">
      <w:pPr>
        <w:pStyle w:val="ListParagraph"/>
        <w:numPr>
          <w:ilvl w:val="0"/>
          <w:numId w:val="17"/>
        </w:numPr>
        <w:ind w:right="324"/>
      </w:pPr>
      <w:r w:rsidRPr="001A1026">
        <w:t>Shor</w:t>
      </w:r>
      <w:r>
        <w:t>t</w:t>
      </w:r>
      <w:r w:rsidRPr="001A1026">
        <w:t>stop</w:t>
      </w:r>
    </w:p>
    <w:p w14:paraId="3866C024" w14:textId="630ADE15" w:rsidR="00C70C37" w:rsidRPr="001A1026" w:rsidRDefault="00104573" w:rsidP="00C70C37">
      <w:pPr>
        <w:pStyle w:val="ListParagraph"/>
        <w:numPr>
          <w:ilvl w:val="0"/>
          <w:numId w:val="17"/>
        </w:numPr>
        <w:ind w:right="324"/>
      </w:pPr>
      <w:r>
        <w:t>Outfield</w:t>
      </w:r>
      <w:r w:rsidR="007D466F">
        <w:t xml:space="preserve"> – LF, CF, RF</w:t>
      </w:r>
      <w:r w:rsidR="00C70C37" w:rsidRPr="001A1026">
        <w:t>.</w:t>
      </w:r>
    </w:p>
    <w:p w14:paraId="58E5FCBE" w14:textId="0F33E418" w:rsidR="00C70C37" w:rsidRDefault="00C70C37" w:rsidP="00C70C37">
      <w:pPr>
        <w:ind w:left="720" w:right="324"/>
      </w:pPr>
      <w:r w:rsidRPr="001A1026">
        <w:t>Players must start each play in a standard baseball position (no shifts).</w:t>
      </w:r>
    </w:p>
    <w:p w14:paraId="54C2309A" w14:textId="77777777" w:rsidR="007D466F" w:rsidRPr="001A1026" w:rsidRDefault="007D466F" w:rsidP="00C70C37">
      <w:pPr>
        <w:ind w:left="720" w:right="324"/>
      </w:pPr>
    </w:p>
    <w:p w14:paraId="3B8F15C9" w14:textId="7B439AE7" w:rsidR="00357211" w:rsidRDefault="00C70C37" w:rsidP="00357211">
      <w:pPr>
        <w:ind w:left="720" w:right="324"/>
      </w:pPr>
      <w:r w:rsidRPr="001A1026">
        <w:t xml:space="preserve">A team with less than 9 players at any point during the game must fill the </w:t>
      </w:r>
      <w:r w:rsidR="004C4703">
        <w:t xml:space="preserve">pitcher and </w:t>
      </w:r>
      <w:r w:rsidRPr="001A1026">
        <w:t>catcher position</w:t>
      </w:r>
      <w:r w:rsidR="004C4703">
        <w:t>s</w:t>
      </w:r>
      <w:r w:rsidRPr="001A1026">
        <w:t>.  All other positions will be optional.</w:t>
      </w:r>
    </w:p>
    <w:p w14:paraId="3F81A02B" w14:textId="77777777" w:rsidR="00423FF6" w:rsidRDefault="00423FF6" w:rsidP="00423FF6">
      <w:pPr>
        <w:ind w:right="324"/>
      </w:pPr>
    </w:p>
    <w:p w14:paraId="6AEA76EC" w14:textId="6EF1DF83" w:rsidR="00423FF6" w:rsidRDefault="00423FF6" w:rsidP="00423FF6">
      <w:pPr>
        <w:pStyle w:val="ListParagraph"/>
        <w:numPr>
          <w:ilvl w:val="0"/>
          <w:numId w:val="22"/>
        </w:numPr>
        <w:ind w:right="324"/>
      </w:pPr>
      <w:r>
        <w:t>Any live ball that leaves the field of play (outside fence, inside dugout) base runners will be awarded one extra base.</w:t>
      </w:r>
    </w:p>
    <w:p w14:paraId="24E7C515" w14:textId="77777777" w:rsidR="00357211" w:rsidRDefault="00357211" w:rsidP="00357211">
      <w:pPr>
        <w:ind w:left="720" w:right="324"/>
      </w:pPr>
    </w:p>
    <w:p w14:paraId="63542818" w14:textId="77777777" w:rsidR="00085489" w:rsidRDefault="00085489" w:rsidP="00085489">
      <w:pPr>
        <w:pStyle w:val="ListParagraph"/>
        <w:numPr>
          <w:ilvl w:val="0"/>
          <w:numId w:val="22"/>
        </w:numPr>
        <w:ind w:right="324"/>
      </w:pPr>
      <w:r>
        <w:t>Regular Season Standings and Tie Breakers:</w:t>
      </w:r>
    </w:p>
    <w:p w14:paraId="2E930679" w14:textId="77777777" w:rsidR="00085489" w:rsidRDefault="00085489" w:rsidP="00085489">
      <w:pPr>
        <w:pStyle w:val="ListParagraph"/>
        <w:numPr>
          <w:ilvl w:val="0"/>
          <w:numId w:val="27"/>
        </w:numPr>
        <w:ind w:right="324"/>
      </w:pPr>
      <w:r>
        <w:t>Season Win-Loss-Tie percentage</w:t>
      </w:r>
    </w:p>
    <w:p w14:paraId="596C1D0F" w14:textId="77777777" w:rsidR="00085489" w:rsidRDefault="00085489" w:rsidP="00085489">
      <w:pPr>
        <w:pStyle w:val="ListParagraph"/>
        <w:numPr>
          <w:ilvl w:val="0"/>
          <w:numId w:val="27"/>
        </w:numPr>
        <w:ind w:right="324"/>
      </w:pPr>
      <w:r>
        <w:t>Head to Head</w:t>
      </w:r>
    </w:p>
    <w:p w14:paraId="6B9A9CC8" w14:textId="57CE7822" w:rsidR="00357211" w:rsidRDefault="00085489" w:rsidP="00085489">
      <w:pPr>
        <w:pStyle w:val="ListParagraph"/>
        <w:numPr>
          <w:ilvl w:val="0"/>
          <w:numId w:val="27"/>
        </w:numPr>
        <w:ind w:right="324"/>
      </w:pPr>
      <w:r>
        <w:t>Season fewest runs allowed. Through first equal amount of games played.</w:t>
      </w:r>
    </w:p>
    <w:p w14:paraId="6A807C63" w14:textId="77777777" w:rsidR="00357211" w:rsidRDefault="00357211" w:rsidP="00357211">
      <w:pPr>
        <w:ind w:right="324"/>
      </w:pPr>
    </w:p>
    <w:p w14:paraId="1EB7DC14" w14:textId="77777777" w:rsidR="006758A8" w:rsidRDefault="006758A8" w:rsidP="006758A8">
      <w:pPr>
        <w:ind w:right="324"/>
      </w:pPr>
    </w:p>
    <w:p w14:paraId="0E82A603" w14:textId="1FFC6879" w:rsidR="006758A8" w:rsidRPr="006758A8" w:rsidRDefault="007D466F" w:rsidP="006758A8">
      <w:pPr>
        <w:ind w:right="324"/>
        <w:jc w:val="center"/>
        <w:rPr>
          <w:rStyle w:val="Emphasis"/>
        </w:rPr>
      </w:pPr>
      <w:r>
        <w:rPr>
          <w:rStyle w:val="Emphasis"/>
        </w:rPr>
        <w:t>9-10</w:t>
      </w:r>
      <w:r w:rsidR="006758A8">
        <w:rPr>
          <w:rStyle w:val="Emphasis"/>
        </w:rPr>
        <w:t xml:space="preserve"> League </w:t>
      </w:r>
      <w:r w:rsidR="006758A8" w:rsidRPr="006758A8">
        <w:rPr>
          <w:rStyle w:val="Emphasis"/>
        </w:rPr>
        <w:t>Specific Rules</w:t>
      </w:r>
    </w:p>
    <w:p w14:paraId="38D237BF" w14:textId="77777777" w:rsidR="00B7011D" w:rsidRPr="00180EA4" w:rsidRDefault="00B7011D" w:rsidP="00C70C37">
      <w:pPr>
        <w:ind w:left="720" w:right="324"/>
        <w:rPr>
          <w:color w:val="FF0000"/>
        </w:rPr>
      </w:pPr>
    </w:p>
    <w:p w14:paraId="0E4014FD" w14:textId="38935CCD" w:rsidR="00D83DBF" w:rsidRPr="005322B7" w:rsidRDefault="00D83DBF" w:rsidP="00B7011D">
      <w:pPr>
        <w:pStyle w:val="ListParagraph"/>
        <w:numPr>
          <w:ilvl w:val="0"/>
          <w:numId w:val="22"/>
        </w:numPr>
        <w:ind w:right="324"/>
      </w:pPr>
      <w:r w:rsidRPr="005322B7">
        <w:t>Pitching and base distance shall be 46/60</w:t>
      </w:r>
    </w:p>
    <w:p w14:paraId="085BF207" w14:textId="77777777" w:rsidR="00D83DBF" w:rsidRPr="005322B7" w:rsidRDefault="00D83DBF" w:rsidP="00D83DBF">
      <w:pPr>
        <w:pStyle w:val="ListParagraph"/>
        <w:ind w:right="324"/>
      </w:pPr>
    </w:p>
    <w:p w14:paraId="781F52D1" w14:textId="404410AA" w:rsidR="00257855" w:rsidRPr="005322B7" w:rsidRDefault="00257855" w:rsidP="00B7011D">
      <w:pPr>
        <w:pStyle w:val="ListParagraph"/>
        <w:numPr>
          <w:ilvl w:val="0"/>
          <w:numId w:val="22"/>
        </w:numPr>
        <w:ind w:right="324"/>
      </w:pPr>
      <w:r w:rsidRPr="005322B7">
        <w:t>No player shall sit out more than t</w:t>
      </w:r>
      <w:r w:rsidR="00180EA4" w:rsidRPr="005322B7">
        <w:t>wo consecutive</w:t>
      </w:r>
      <w:r w:rsidRPr="005322B7">
        <w:t xml:space="preserve"> complete defensive innings per game</w:t>
      </w:r>
      <w:r w:rsidR="00180EA4" w:rsidRPr="005322B7">
        <w:t xml:space="preserve"> or three total innings in a game. </w:t>
      </w:r>
    </w:p>
    <w:p w14:paraId="37A059EC" w14:textId="77777777" w:rsidR="00257855" w:rsidRDefault="00257855" w:rsidP="00257855">
      <w:pPr>
        <w:ind w:right="324"/>
      </w:pPr>
    </w:p>
    <w:p w14:paraId="3C1E3AC2" w14:textId="13EC5F15" w:rsidR="00B7011D" w:rsidRDefault="00FD6FCC" w:rsidP="00B7011D">
      <w:pPr>
        <w:pStyle w:val="ListParagraph"/>
        <w:numPr>
          <w:ilvl w:val="0"/>
          <w:numId w:val="22"/>
        </w:numPr>
        <w:ind w:right="324"/>
      </w:pPr>
      <w:r>
        <w:t>Runners may not leave any</w:t>
      </w:r>
      <w:r w:rsidR="00C70C37">
        <w:t xml:space="preserve"> base until the ball </w:t>
      </w:r>
      <w:r w:rsidR="0052492C">
        <w:t>crosses home plate</w:t>
      </w:r>
      <w:r w:rsidR="00C70C37">
        <w:t>.  There will be one team warning per game.  After one warning the base runner will be called out.</w:t>
      </w:r>
    </w:p>
    <w:p w14:paraId="1F4C4C8F" w14:textId="77777777" w:rsidR="0052492C" w:rsidRDefault="0052492C" w:rsidP="0052492C">
      <w:pPr>
        <w:ind w:right="324"/>
      </w:pPr>
    </w:p>
    <w:p w14:paraId="37D8A750" w14:textId="4ED844A3" w:rsidR="0004685E" w:rsidRDefault="0004685E" w:rsidP="00DB470F">
      <w:pPr>
        <w:pStyle w:val="ListParagraph"/>
        <w:numPr>
          <w:ilvl w:val="0"/>
          <w:numId w:val="22"/>
        </w:numPr>
        <w:ind w:right="324"/>
      </w:pPr>
      <w:r>
        <w:t>Pitching</w:t>
      </w:r>
      <w:r w:rsidR="00130E36">
        <w:t xml:space="preserve"> - </w:t>
      </w:r>
      <w:r w:rsidR="007954F8">
        <w:t>No player</w:t>
      </w:r>
      <w:r w:rsidR="00F42110">
        <w:t xml:space="preserve"> may pitch more than </w:t>
      </w:r>
      <w:r>
        <w:t>3 innings per game, 6 innings per week</w:t>
      </w:r>
      <w:r w:rsidR="000A5EC7">
        <w:t xml:space="preserve"> (Monday-Friday)</w:t>
      </w:r>
      <w:r>
        <w:t>.</w:t>
      </w:r>
      <w:r w:rsidR="001F1F69">
        <w:t xml:space="preserve">  Saturday-Sunday makeup games and</w:t>
      </w:r>
      <w:r>
        <w:t xml:space="preserve"> tournament games will be considered as one week (3 per game, 6 per week).</w:t>
      </w:r>
    </w:p>
    <w:p w14:paraId="283DC80D" w14:textId="77777777" w:rsidR="001D6FC6" w:rsidRDefault="001D6FC6" w:rsidP="001D6FC6">
      <w:pPr>
        <w:pStyle w:val="ListParagraph"/>
      </w:pPr>
    </w:p>
    <w:p w14:paraId="6A409F12" w14:textId="77777777" w:rsidR="001D6FC6" w:rsidRPr="001D6FC6" w:rsidRDefault="001D6FC6" w:rsidP="001D6FC6">
      <w:pPr>
        <w:pStyle w:val="ListParagraph"/>
        <w:numPr>
          <w:ilvl w:val="0"/>
          <w:numId w:val="22"/>
        </w:numPr>
      </w:pPr>
      <w:r w:rsidRPr="001D6FC6">
        <w:t>If there is a play at home plate, the runner has two legal options to avoid being called out for interference or unsportsmanlike conduct:</w:t>
      </w:r>
    </w:p>
    <w:p w14:paraId="4C2375BE" w14:textId="77777777" w:rsidR="001D6FC6" w:rsidRPr="001D6FC6" w:rsidRDefault="001D6FC6" w:rsidP="001D6FC6">
      <w:pPr>
        <w:pStyle w:val="ListParagraph"/>
        <w:ind w:right="324"/>
      </w:pPr>
    </w:p>
    <w:p w14:paraId="0768CBB3" w14:textId="77777777" w:rsidR="001D6FC6" w:rsidRPr="001D6FC6" w:rsidRDefault="001D6FC6" w:rsidP="001D6FC6">
      <w:pPr>
        <w:pStyle w:val="ListParagraph"/>
        <w:numPr>
          <w:ilvl w:val="0"/>
          <w:numId w:val="30"/>
        </w:numPr>
      </w:pPr>
      <w:r w:rsidRPr="001D6FC6">
        <w:t>Slide legally feet first into home plate.</w:t>
      </w:r>
    </w:p>
    <w:p w14:paraId="12A03C80" w14:textId="408AC625" w:rsidR="001D6FC6" w:rsidRDefault="001D6FC6" w:rsidP="001D6FC6">
      <w:pPr>
        <w:pStyle w:val="ListParagraph"/>
        <w:numPr>
          <w:ilvl w:val="0"/>
          <w:numId w:val="30"/>
        </w:numPr>
      </w:pPr>
      <w:r w:rsidRPr="001D6FC6">
        <w:t>Stop or retreat if they cannot reach home plate without a collision.</w:t>
      </w:r>
    </w:p>
    <w:p w14:paraId="31985419" w14:textId="77777777" w:rsidR="00B7011D" w:rsidRDefault="00B7011D" w:rsidP="00B7011D">
      <w:pPr>
        <w:ind w:right="324"/>
      </w:pPr>
    </w:p>
    <w:p w14:paraId="62514E1A" w14:textId="1546D8BE" w:rsidR="00D25BEB" w:rsidRDefault="00E705CC" w:rsidP="00DB470F">
      <w:pPr>
        <w:pStyle w:val="ListParagraph"/>
        <w:numPr>
          <w:ilvl w:val="0"/>
          <w:numId w:val="22"/>
        </w:numPr>
        <w:ind w:right="324"/>
      </w:pPr>
      <w:r>
        <w:t>The Smithville Board of Directors</w:t>
      </w:r>
      <w:r w:rsidR="52C801BA" w:rsidRPr="001A1026">
        <w:t xml:space="preserve"> has the right to change any rule during the season which it feels will be in the best interest of all the tea</w:t>
      </w:r>
      <w:r w:rsidR="00B7011D">
        <w:t>ms participating in the league.</w:t>
      </w:r>
    </w:p>
    <w:p w14:paraId="59F59E47" w14:textId="6865FA3D" w:rsidR="00180EA4" w:rsidRPr="00FD01F3" w:rsidRDefault="00180EA4" w:rsidP="00FD01F3">
      <w:pPr>
        <w:ind w:left="360" w:right="324"/>
        <w:rPr>
          <w:color w:val="FF0000"/>
        </w:rPr>
      </w:pPr>
      <w:r w:rsidRPr="00FD01F3">
        <w:rPr>
          <w:color w:val="FF0000"/>
        </w:rPr>
        <w:t xml:space="preserve"> </w:t>
      </w:r>
    </w:p>
    <w:sectPr w:rsidR="00180EA4" w:rsidRPr="00FD01F3" w:rsidSect="006C5F55">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CC2B" w14:textId="77777777" w:rsidR="001032A7" w:rsidRDefault="001032A7" w:rsidP="00A65602">
      <w:r>
        <w:separator/>
      </w:r>
    </w:p>
  </w:endnote>
  <w:endnote w:type="continuationSeparator" w:id="0">
    <w:p w14:paraId="6BDA140E" w14:textId="77777777" w:rsidR="001032A7" w:rsidRDefault="001032A7" w:rsidP="00A6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C1D5" w14:textId="77777777" w:rsidR="008948B4" w:rsidRDefault="0089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3DE" w14:textId="4A071A86" w:rsidR="00A65602" w:rsidRPr="00815D49" w:rsidRDefault="00A65602">
    <w:pPr>
      <w:pStyle w:val="Footer"/>
      <w:jc w:val="right"/>
    </w:pPr>
    <w:r w:rsidRPr="00815D49">
      <w:t xml:space="preserve">Page </w:t>
    </w:r>
    <w:r w:rsidRPr="00815D49">
      <w:rPr>
        <w:bCs/>
      </w:rPr>
      <w:fldChar w:fldCharType="begin"/>
    </w:r>
    <w:r w:rsidRPr="00815D49">
      <w:rPr>
        <w:bCs/>
      </w:rPr>
      <w:instrText xml:space="preserve"> PAGE </w:instrText>
    </w:r>
    <w:r w:rsidRPr="00815D49">
      <w:rPr>
        <w:bCs/>
      </w:rPr>
      <w:fldChar w:fldCharType="separate"/>
    </w:r>
    <w:r w:rsidR="00BC569C">
      <w:rPr>
        <w:bCs/>
        <w:noProof/>
      </w:rPr>
      <w:t>1</w:t>
    </w:r>
    <w:r w:rsidRPr="00815D49">
      <w:rPr>
        <w:bCs/>
      </w:rPr>
      <w:fldChar w:fldCharType="end"/>
    </w:r>
    <w:r w:rsidRPr="00815D49">
      <w:t xml:space="preserve"> of </w:t>
    </w:r>
    <w:r w:rsidRPr="00815D49">
      <w:rPr>
        <w:bCs/>
      </w:rPr>
      <w:fldChar w:fldCharType="begin"/>
    </w:r>
    <w:r w:rsidRPr="00815D49">
      <w:rPr>
        <w:bCs/>
      </w:rPr>
      <w:instrText xml:space="preserve"> NUMPAGES  </w:instrText>
    </w:r>
    <w:r w:rsidRPr="00815D49">
      <w:rPr>
        <w:bCs/>
      </w:rPr>
      <w:fldChar w:fldCharType="separate"/>
    </w:r>
    <w:r w:rsidR="00BC569C">
      <w:rPr>
        <w:bCs/>
        <w:noProof/>
      </w:rPr>
      <w:t>3</w:t>
    </w:r>
    <w:r w:rsidRPr="00815D49">
      <w:rPr>
        <w:bCs/>
      </w:rPr>
      <w:fldChar w:fldCharType="end"/>
    </w:r>
  </w:p>
  <w:p w14:paraId="7732026E" w14:textId="7B519721" w:rsidR="00A65602" w:rsidRDefault="00B20463">
    <w:pPr>
      <w:pStyle w:val="Footer"/>
    </w:pPr>
    <w:r>
      <w:t>Updated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3899" w14:textId="77777777" w:rsidR="008948B4" w:rsidRDefault="0089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47FD" w14:textId="77777777" w:rsidR="001032A7" w:rsidRDefault="001032A7" w:rsidP="00A65602">
      <w:r>
        <w:separator/>
      </w:r>
    </w:p>
  </w:footnote>
  <w:footnote w:type="continuationSeparator" w:id="0">
    <w:p w14:paraId="753BD33D" w14:textId="77777777" w:rsidR="001032A7" w:rsidRDefault="001032A7" w:rsidP="00A6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217F" w14:textId="77777777" w:rsidR="008948B4" w:rsidRDefault="00894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6849" w14:textId="23D77C2C" w:rsidR="00A65602" w:rsidRPr="003F54D3" w:rsidRDefault="52C801BA" w:rsidP="003F54D3">
    <w:pPr>
      <w:jc w:val="center"/>
      <w:rPr>
        <w:b/>
        <w:bCs/>
      </w:rPr>
    </w:pPr>
    <w:r w:rsidRPr="52C801BA">
      <w:rPr>
        <w:b/>
        <w:bCs/>
      </w:rPr>
      <w:t xml:space="preserve">SMITHVILLE </w:t>
    </w:r>
    <w:r w:rsidR="00831C52">
      <w:rPr>
        <w:b/>
        <w:bCs/>
      </w:rPr>
      <w:t>9-10</w:t>
    </w:r>
    <w:r w:rsidR="006758A8">
      <w:rPr>
        <w:b/>
        <w:bCs/>
      </w:rPr>
      <w:t xml:space="preserve"> </w:t>
    </w:r>
    <w:r w:rsidRPr="52C801BA">
      <w:rPr>
        <w:b/>
        <w:bCs/>
      </w:rPr>
      <w:t>LEAGUE RULES</w:t>
    </w:r>
  </w:p>
  <w:p w14:paraId="358663CD" w14:textId="77777777" w:rsidR="00A65602" w:rsidRDefault="00A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85FC" w14:textId="77777777" w:rsidR="008948B4" w:rsidRDefault="00894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F777D"/>
    <w:multiLevelType w:val="hybridMultilevel"/>
    <w:tmpl w:val="F22DC28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D96B63B"/>
    <w:multiLevelType w:val="hybridMultilevel"/>
    <w:tmpl w:val="6BDC68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05A9B59"/>
    <w:multiLevelType w:val="hybridMultilevel"/>
    <w:tmpl w:val="C593C20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CD1CEDA"/>
    <w:multiLevelType w:val="hybridMultilevel"/>
    <w:tmpl w:val="BEFDCB2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0CD41CC"/>
    <w:multiLevelType w:val="hybridMultilevel"/>
    <w:tmpl w:val="A1A07EC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87E7155"/>
    <w:multiLevelType w:val="hybridMultilevel"/>
    <w:tmpl w:val="1ADE021E"/>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73076"/>
    <w:multiLevelType w:val="hybridMultilevel"/>
    <w:tmpl w:val="B91C0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BA7AFE"/>
    <w:multiLevelType w:val="hybridMultilevel"/>
    <w:tmpl w:val="0B843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051C1"/>
    <w:multiLevelType w:val="hybridMultilevel"/>
    <w:tmpl w:val="9CE8D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66AD4"/>
    <w:multiLevelType w:val="hybridMultilevel"/>
    <w:tmpl w:val="A9D1DE3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171A3FE"/>
    <w:multiLevelType w:val="hybridMultilevel"/>
    <w:tmpl w:val="9BA80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3DA24A1"/>
    <w:multiLevelType w:val="hybridMultilevel"/>
    <w:tmpl w:val="C3564B6E"/>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C04B0"/>
    <w:multiLevelType w:val="hybridMultilevel"/>
    <w:tmpl w:val="E18C6D62"/>
    <w:lvl w:ilvl="0" w:tplc="B5ACF878">
      <w:start w:val="1"/>
      <w:numFmt w:val="decimal"/>
      <w:lvlText w:val="%1."/>
      <w:lvlJc w:val="left"/>
      <w:pPr>
        <w:ind w:left="720" w:hanging="360"/>
      </w:pPr>
    </w:lvl>
    <w:lvl w:ilvl="1" w:tplc="CAF80F26">
      <w:start w:val="1"/>
      <w:numFmt w:val="lowerLetter"/>
      <w:lvlText w:val="%2."/>
      <w:lvlJc w:val="left"/>
      <w:pPr>
        <w:ind w:left="1440" w:hanging="360"/>
      </w:pPr>
    </w:lvl>
    <w:lvl w:ilvl="2" w:tplc="619E7954">
      <w:start w:val="1"/>
      <w:numFmt w:val="lowerRoman"/>
      <w:lvlText w:val="%3."/>
      <w:lvlJc w:val="right"/>
      <w:pPr>
        <w:ind w:left="2160" w:hanging="180"/>
      </w:pPr>
    </w:lvl>
    <w:lvl w:ilvl="3" w:tplc="29EC8828">
      <w:start w:val="1"/>
      <w:numFmt w:val="decimal"/>
      <w:lvlText w:val="%4."/>
      <w:lvlJc w:val="left"/>
      <w:pPr>
        <w:ind w:left="2880" w:hanging="360"/>
      </w:pPr>
    </w:lvl>
    <w:lvl w:ilvl="4" w:tplc="CCF09DA0">
      <w:start w:val="1"/>
      <w:numFmt w:val="lowerLetter"/>
      <w:lvlText w:val="%5."/>
      <w:lvlJc w:val="left"/>
      <w:pPr>
        <w:ind w:left="3600" w:hanging="360"/>
      </w:pPr>
    </w:lvl>
    <w:lvl w:ilvl="5" w:tplc="73A637DC">
      <w:start w:val="1"/>
      <w:numFmt w:val="lowerRoman"/>
      <w:lvlText w:val="%6."/>
      <w:lvlJc w:val="right"/>
      <w:pPr>
        <w:ind w:left="4320" w:hanging="180"/>
      </w:pPr>
    </w:lvl>
    <w:lvl w:ilvl="6" w:tplc="85DA6810">
      <w:start w:val="1"/>
      <w:numFmt w:val="decimal"/>
      <w:lvlText w:val="%7."/>
      <w:lvlJc w:val="left"/>
      <w:pPr>
        <w:ind w:left="5040" w:hanging="360"/>
      </w:pPr>
    </w:lvl>
    <w:lvl w:ilvl="7" w:tplc="8A6CCFF6">
      <w:start w:val="1"/>
      <w:numFmt w:val="lowerLetter"/>
      <w:lvlText w:val="%8."/>
      <w:lvlJc w:val="left"/>
      <w:pPr>
        <w:ind w:left="5760" w:hanging="360"/>
      </w:pPr>
    </w:lvl>
    <w:lvl w:ilvl="8" w:tplc="C6D2F28A">
      <w:start w:val="1"/>
      <w:numFmt w:val="lowerRoman"/>
      <w:lvlText w:val="%9."/>
      <w:lvlJc w:val="right"/>
      <w:pPr>
        <w:ind w:left="6480" w:hanging="180"/>
      </w:pPr>
    </w:lvl>
  </w:abstractNum>
  <w:abstractNum w:abstractNumId="13" w15:restartNumberingAfterBreak="0">
    <w:nsid w:val="29705D0C"/>
    <w:multiLevelType w:val="hybridMultilevel"/>
    <w:tmpl w:val="CF1029B0"/>
    <w:lvl w:ilvl="0" w:tplc="7872221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12663"/>
    <w:multiLevelType w:val="hybridMultilevel"/>
    <w:tmpl w:val="B90E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11797"/>
    <w:multiLevelType w:val="hybridMultilevel"/>
    <w:tmpl w:val="73ACFA88"/>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14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F345F6"/>
    <w:multiLevelType w:val="hybridMultilevel"/>
    <w:tmpl w:val="7DCC9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5E26D4C"/>
    <w:multiLevelType w:val="hybridMultilevel"/>
    <w:tmpl w:val="CB307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4EA9F3"/>
    <w:multiLevelType w:val="hybridMultilevel"/>
    <w:tmpl w:val="46F59B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A242A5A"/>
    <w:multiLevelType w:val="hybridMultilevel"/>
    <w:tmpl w:val="0B9CA7B2"/>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F08CA"/>
    <w:multiLevelType w:val="hybridMultilevel"/>
    <w:tmpl w:val="B938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F083F"/>
    <w:multiLevelType w:val="hybridMultilevel"/>
    <w:tmpl w:val="332816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30C20A6"/>
    <w:multiLevelType w:val="hybridMultilevel"/>
    <w:tmpl w:val="94029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A197D"/>
    <w:multiLevelType w:val="hybridMultilevel"/>
    <w:tmpl w:val="3CEA2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46381A"/>
    <w:multiLevelType w:val="hybridMultilevel"/>
    <w:tmpl w:val="BB9E4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5C05CA"/>
    <w:multiLevelType w:val="hybridMultilevel"/>
    <w:tmpl w:val="1D943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C53C38"/>
    <w:multiLevelType w:val="hybridMultilevel"/>
    <w:tmpl w:val="624C8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880BFD"/>
    <w:multiLevelType w:val="hybridMultilevel"/>
    <w:tmpl w:val="DE1C7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0875891">
    <w:abstractNumId w:val="12"/>
  </w:num>
  <w:num w:numId="2" w16cid:durableId="826095955">
    <w:abstractNumId w:val="3"/>
  </w:num>
  <w:num w:numId="3" w16cid:durableId="954337208">
    <w:abstractNumId w:val="1"/>
  </w:num>
  <w:num w:numId="4" w16cid:durableId="2025083143">
    <w:abstractNumId w:val="4"/>
  </w:num>
  <w:num w:numId="5" w16cid:durableId="319164709">
    <w:abstractNumId w:val="9"/>
  </w:num>
  <w:num w:numId="6" w16cid:durableId="734934755">
    <w:abstractNumId w:val="0"/>
  </w:num>
  <w:num w:numId="7" w16cid:durableId="1582105392">
    <w:abstractNumId w:val="22"/>
  </w:num>
  <w:num w:numId="8" w16cid:durableId="1246108750">
    <w:abstractNumId w:val="2"/>
  </w:num>
  <w:num w:numId="9" w16cid:durableId="1514957085">
    <w:abstractNumId w:val="19"/>
  </w:num>
  <w:num w:numId="10" w16cid:durableId="1528637785">
    <w:abstractNumId w:val="10"/>
  </w:num>
  <w:num w:numId="11" w16cid:durableId="620111975">
    <w:abstractNumId w:val="8"/>
  </w:num>
  <w:num w:numId="12" w16cid:durableId="374427072">
    <w:abstractNumId w:val="7"/>
  </w:num>
  <w:num w:numId="13" w16cid:durableId="2004896863">
    <w:abstractNumId w:val="23"/>
  </w:num>
  <w:num w:numId="14" w16cid:durableId="22050290">
    <w:abstractNumId w:val="26"/>
  </w:num>
  <w:num w:numId="15" w16cid:durableId="1260481142">
    <w:abstractNumId w:val="14"/>
  </w:num>
  <w:num w:numId="16" w16cid:durableId="87239334">
    <w:abstractNumId w:val="16"/>
  </w:num>
  <w:num w:numId="17" w16cid:durableId="1149053370">
    <w:abstractNumId w:val="28"/>
  </w:num>
  <w:num w:numId="18" w16cid:durableId="1502235795">
    <w:abstractNumId w:val="6"/>
  </w:num>
  <w:num w:numId="19" w16cid:durableId="524827016">
    <w:abstractNumId w:val="18"/>
  </w:num>
  <w:num w:numId="20" w16cid:durableId="1701274413">
    <w:abstractNumId w:val="27"/>
  </w:num>
  <w:num w:numId="21" w16cid:durableId="923303432">
    <w:abstractNumId w:val="21"/>
  </w:num>
  <w:num w:numId="22" w16cid:durableId="2118282804">
    <w:abstractNumId w:val="15"/>
  </w:num>
  <w:num w:numId="23" w16cid:durableId="1594632712">
    <w:abstractNumId w:val="13"/>
  </w:num>
  <w:num w:numId="24" w16cid:durableId="1761561869">
    <w:abstractNumId w:val="20"/>
  </w:num>
  <w:num w:numId="25" w16cid:durableId="1550415677">
    <w:abstractNumId w:val="5"/>
  </w:num>
  <w:num w:numId="26" w16cid:durableId="1724139158">
    <w:abstractNumId w:val="11"/>
  </w:num>
  <w:num w:numId="27" w16cid:durableId="1825581383">
    <w:abstractNumId w:val="24"/>
  </w:num>
  <w:num w:numId="28" w16cid:durableId="14383333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6982563">
    <w:abstractNumId w:val="17"/>
  </w:num>
  <w:num w:numId="30" w16cid:durableId="19355046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A8"/>
    <w:rsid w:val="000024D5"/>
    <w:rsid w:val="000111A7"/>
    <w:rsid w:val="00025C4E"/>
    <w:rsid w:val="0003653F"/>
    <w:rsid w:val="0004685E"/>
    <w:rsid w:val="00065022"/>
    <w:rsid w:val="000800F7"/>
    <w:rsid w:val="00085489"/>
    <w:rsid w:val="00086D71"/>
    <w:rsid w:val="000A5EC7"/>
    <w:rsid w:val="000A5FE3"/>
    <w:rsid w:val="000A7944"/>
    <w:rsid w:val="000C75C8"/>
    <w:rsid w:val="000E6F11"/>
    <w:rsid w:val="000F4044"/>
    <w:rsid w:val="000F6967"/>
    <w:rsid w:val="001032A7"/>
    <w:rsid w:val="00104573"/>
    <w:rsid w:val="00107EFE"/>
    <w:rsid w:val="00130E36"/>
    <w:rsid w:val="001313D9"/>
    <w:rsid w:val="00136E43"/>
    <w:rsid w:val="00142604"/>
    <w:rsid w:val="00180EA4"/>
    <w:rsid w:val="001A1026"/>
    <w:rsid w:val="001C1702"/>
    <w:rsid w:val="001D4FAF"/>
    <w:rsid w:val="001D6FC6"/>
    <w:rsid w:val="001F1F69"/>
    <w:rsid w:val="00217311"/>
    <w:rsid w:val="00227146"/>
    <w:rsid w:val="00241EE5"/>
    <w:rsid w:val="00257855"/>
    <w:rsid w:val="0026752A"/>
    <w:rsid w:val="00276A8A"/>
    <w:rsid w:val="0028156E"/>
    <w:rsid w:val="00281A74"/>
    <w:rsid w:val="00281B82"/>
    <w:rsid w:val="00282222"/>
    <w:rsid w:val="002A38C6"/>
    <w:rsid w:val="002A3C28"/>
    <w:rsid w:val="002D12FD"/>
    <w:rsid w:val="002E1507"/>
    <w:rsid w:val="002F5FF9"/>
    <w:rsid w:val="00322A1C"/>
    <w:rsid w:val="00355FBC"/>
    <w:rsid w:val="00357211"/>
    <w:rsid w:val="003D1399"/>
    <w:rsid w:val="003F54D3"/>
    <w:rsid w:val="00423FF6"/>
    <w:rsid w:val="004257A2"/>
    <w:rsid w:val="00451ACD"/>
    <w:rsid w:val="00454D1A"/>
    <w:rsid w:val="00460A17"/>
    <w:rsid w:val="004A5625"/>
    <w:rsid w:val="004B27C9"/>
    <w:rsid w:val="004C4703"/>
    <w:rsid w:val="004E649B"/>
    <w:rsid w:val="0052492C"/>
    <w:rsid w:val="005322B7"/>
    <w:rsid w:val="00560AA3"/>
    <w:rsid w:val="005772F4"/>
    <w:rsid w:val="00586AE1"/>
    <w:rsid w:val="005B02E0"/>
    <w:rsid w:val="005B0924"/>
    <w:rsid w:val="005B26DD"/>
    <w:rsid w:val="00611D42"/>
    <w:rsid w:val="00634A7B"/>
    <w:rsid w:val="00637B1B"/>
    <w:rsid w:val="00641C7F"/>
    <w:rsid w:val="00645E1B"/>
    <w:rsid w:val="006758A8"/>
    <w:rsid w:val="006A45DD"/>
    <w:rsid w:val="006B2125"/>
    <w:rsid w:val="006C5F55"/>
    <w:rsid w:val="006E678A"/>
    <w:rsid w:val="006F2208"/>
    <w:rsid w:val="00705130"/>
    <w:rsid w:val="007173CE"/>
    <w:rsid w:val="0074638C"/>
    <w:rsid w:val="007954F8"/>
    <w:rsid w:val="007B3571"/>
    <w:rsid w:val="007B5F56"/>
    <w:rsid w:val="007D0713"/>
    <w:rsid w:val="007D466F"/>
    <w:rsid w:val="00815D49"/>
    <w:rsid w:val="00831C52"/>
    <w:rsid w:val="0083786E"/>
    <w:rsid w:val="008603D6"/>
    <w:rsid w:val="00871BC8"/>
    <w:rsid w:val="008948B4"/>
    <w:rsid w:val="008B3E71"/>
    <w:rsid w:val="00914376"/>
    <w:rsid w:val="009262F8"/>
    <w:rsid w:val="009912AE"/>
    <w:rsid w:val="009952F4"/>
    <w:rsid w:val="00996F9E"/>
    <w:rsid w:val="009D74C0"/>
    <w:rsid w:val="009E63CE"/>
    <w:rsid w:val="00A0447B"/>
    <w:rsid w:val="00A06A00"/>
    <w:rsid w:val="00A131B0"/>
    <w:rsid w:val="00A21839"/>
    <w:rsid w:val="00A3545F"/>
    <w:rsid w:val="00A553B7"/>
    <w:rsid w:val="00A65602"/>
    <w:rsid w:val="00A67362"/>
    <w:rsid w:val="00A875E6"/>
    <w:rsid w:val="00A9318C"/>
    <w:rsid w:val="00B20463"/>
    <w:rsid w:val="00B24822"/>
    <w:rsid w:val="00B27CFE"/>
    <w:rsid w:val="00B56C19"/>
    <w:rsid w:val="00B7011D"/>
    <w:rsid w:val="00BC569C"/>
    <w:rsid w:val="00BE3B3B"/>
    <w:rsid w:val="00BE5FE0"/>
    <w:rsid w:val="00BF3AC6"/>
    <w:rsid w:val="00C1165B"/>
    <w:rsid w:val="00C32767"/>
    <w:rsid w:val="00C339B4"/>
    <w:rsid w:val="00C70C37"/>
    <w:rsid w:val="00C711FA"/>
    <w:rsid w:val="00C8400D"/>
    <w:rsid w:val="00C93937"/>
    <w:rsid w:val="00CC25A1"/>
    <w:rsid w:val="00D25BEB"/>
    <w:rsid w:val="00D308BC"/>
    <w:rsid w:val="00D5680B"/>
    <w:rsid w:val="00D675F5"/>
    <w:rsid w:val="00D83DBF"/>
    <w:rsid w:val="00D911BA"/>
    <w:rsid w:val="00D91D98"/>
    <w:rsid w:val="00DB2029"/>
    <w:rsid w:val="00DB470F"/>
    <w:rsid w:val="00DD1500"/>
    <w:rsid w:val="00DE02B8"/>
    <w:rsid w:val="00DE68D2"/>
    <w:rsid w:val="00E03AA8"/>
    <w:rsid w:val="00E57AE7"/>
    <w:rsid w:val="00E705CC"/>
    <w:rsid w:val="00E742C4"/>
    <w:rsid w:val="00EA2C25"/>
    <w:rsid w:val="00EB2941"/>
    <w:rsid w:val="00EC78B1"/>
    <w:rsid w:val="00EF25C4"/>
    <w:rsid w:val="00F23FE6"/>
    <w:rsid w:val="00F32EC9"/>
    <w:rsid w:val="00F40336"/>
    <w:rsid w:val="00F42110"/>
    <w:rsid w:val="00F43FBC"/>
    <w:rsid w:val="00F52BEA"/>
    <w:rsid w:val="00F64057"/>
    <w:rsid w:val="00F96306"/>
    <w:rsid w:val="00F968B5"/>
    <w:rsid w:val="00FB4A4E"/>
    <w:rsid w:val="00FB61DD"/>
    <w:rsid w:val="00FC683A"/>
    <w:rsid w:val="00FC707F"/>
    <w:rsid w:val="00FD01F3"/>
    <w:rsid w:val="00FD6FCC"/>
    <w:rsid w:val="00FF713C"/>
    <w:rsid w:val="52C801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CD4A5"/>
  <w15:docId w15:val="{BDDE2448-84F7-40FA-B2E8-17E22029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7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447B"/>
    <w:pPr>
      <w:widowControl w:val="0"/>
      <w:autoSpaceDE w:val="0"/>
      <w:autoSpaceDN w:val="0"/>
      <w:adjustRightInd w:val="0"/>
    </w:pPr>
    <w:rPr>
      <w:color w:val="000000"/>
      <w:sz w:val="24"/>
      <w:szCs w:val="24"/>
      <w:lang w:eastAsia="en-US"/>
    </w:rPr>
  </w:style>
  <w:style w:type="paragraph" w:customStyle="1" w:styleId="CM1">
    <w:name w:val="CM1"/>
    <w:basedOn w:val="Default"/>
    <w:next w:val="Default"/>
    <w:uiPriority w:val="99"/>
    <w:rsid w:val="00A0447B"/>
    <w:pPr>
      <w:spacing w:line="278" w:lineRule="atLeast"/>
    </w:pPr>
    <w:rPr>
      <w:color w:val="auto"/>
    </w:rPr>
  </w:style>
  <w:style w:type="paragraph" w:customStyle="1" w:styleId="CM9">
    <w:name w:val="CM9"/>
    <w:basedOn w:val="Default"/>
    <w:next w:val="Default"/>
    <w:uiPriority w:val="99"/>
    <w:rsid w:val="00A0447B"/>
    <w:rPr>
      <w:color w:val="auto"/>
    </w:rPr>
  </w:style>
  <w:style w:type="paragraph" w:customStyle="1" w:styleId="CM2">
    <w:name w:val="CM2"/>
    <w:basedOn w:val="Default"/>
    <w:next w:val="Default"/>
    <w:uiPriority w:val="99"/>
    <w:rsid w:val="00A0447B"/>
    <w:pPr>
      <w:spacing w:line="276" w:lineRule="atLeast"/>
    </w:pPr>
    <w:rPr>
      <w:color w:val="auto"/>
    </w:rPr>
  </w:style>
  <w:style w:type="paragraph" w:customStyle="1" w:styleId="CM4">
    <w:name w:val="CM4"/>
    <w:basedOn w:val="Default"/>
    <w:next w:val="Default"/>
    <w:uiPriority w:val="99"/>
    <w:rsid w:val="00A0447B"/>
    <w:rPr>
      <w:color w:val="auto"/>
    </w:rPr>
  </w:style>
  <w:style w:type="paragraph" w:customStyle="1" w:styleId="CM10">
    <w:name w:val="CM10"/>
    <w:basedOn w:val="Default"/>
    <w:next w:val="Default"/>
    <w:uiPriority w:val="99"/>
    <w:rsid w:val="00A0447B"/>
    <w:rPr>
      <w:color w:val="auto"/>
    </w:rPr>
  </w:style>
  <w:style w:type="paragraph" w:customStyle="1" w:styleId="CM11">
    <w:name w:val="CM11"/>
    <w:basedOn w:val="Default"/>
    <w:next w:val="Default"/>
    <w:uiPriority w:val="99"/>
    <w:rsid w:val="00A0447B"/>
    <w:rPr>
      <w:color w:val="auto"/>
    </w:rPr>
  </w:style>
  <w:style w:type="paragraph" w:customStyle="1" w:styleId="CM5">
    <w:name w:val="CM5"/>
    <w:basedOn w:val="Default"/>
    <w:next w:val="Default"/>
    <w:uiPriority w:val="99"/>
    <w:rsid w:val="00A0447B"/>
    <w:pPr>
      <w:spacing w:line="376" w:lineRule="atLeast"/>
    </w:pPr>
    <w:rPr>
      <w:color w:val="auto"/>
    </w:rPr>
  </w:style>
  <w:style w:type="paragraph" w:customStyle="1" w:styleId="CM6">
    <w:name w:val="CM6"/>
    <w:basedOn w:val="Default"/>
    <w:next w:val="Default"/>
    <w:uiPriority w:val="99"/>
    <w:rsid w:val="00A0447B"/>
    <w:pPr>
      <w:spacing w:line="376" w:lineRule="atLeast"/>
    </w:pPr>
    <w:rPr>
      <w:color w:val="auto"/>
    </w:rPr>
  </w:style>
  <w:style w:type="paragraph" w:customStyle="1" w:styleId="CM8">
    <w:name w:val="CM8"/>
    <w:basedOn w:val="Default"/>
    <w:next w:val="Default"/>
    <w:uiPriority w:val="99"/>
    <w:rsid w:val="00A0447B"/>
    <w:pPr>
      <w:spacing w:line="306" w:lineRule="atLeast"/>
    </w:pPr>
    <w:rPr>
      <w:color w:val="auto"/>
    </w:rPr>
  </w:style>
  <w:style w:type="paragraph" w:customStyle="1" w:styleId="CM12">
    <w:name w:val="CM12"/>
    <w:basedOn w:val="Default"/>
    <w:next w:val="Default"/>
    <w:uiPriority w:val="99"/>
    <w:rsid w:val="00A0447B"/>
    <w:rPr>
      <w:color w:val="auto"/>
    </w:rPr>
  </w:style>
  <w:style w:type="character" w:styleId="CommentReference">
    <w:name w:val="annotation reference"/>
    <w:uiPriority w:val="99"/>
    <w:semiHidden/>
    <w:rsid w:val="00281B82"/>
    <w:rPr>
      <w:rFonts w:cs="Times New Roman"/>
      <w:sz w:val="16"/>
      <w:szCs w:val="16"/>
    </w:rPr>
  </w:style>
  <w:style w:type="paragraph" w:styleId="CommentText">
    <w:name w:val="annotation text"/>
    <w:basedOn w:val="Normal"/>
    <w:link w:val="CommentTextChar"/>
    <w:uiPriority w:val="99"/>
    <w:semiHidden/>
    <w:rsid w:val="00281B82"/>
    <w:rPr>
      <w:sz w:val="20"/>
      <w:szCs w:val="20"/>
    </w:rPr>
  </w:style>
  <w:style w:type="character" w:customStyle="1" w:styleId="CommentTextChar">
    <w:name w:val="Comment Text Char"/>
    <w:link w:val="CommentText"/>
    <w:uiPriority w:val="99"/>
    <w:semiHidden/>
    <w:locked/>
    <w:rsid w:val="00276A8A"/>
    <w:rPr>
      <w:rFonts w:cs="Times New Roman"/>
      <w:sz w:val="20"/>
      <w:szCs w:val="20"/>
    </w:rPr>
  </w:style>
  <w:style w:type="paragraph" w:styleId="CommentSubject">
    <w:name w:val="annotation subject"/>
    <w:basedOn w:val="CommentText"/>
    <w:next w:val="CommentText"/>
    <w:link w:val="CommentSubjectChar"/>
    <w:uiPriority w:val="99"/>
    <w:semiHidden/>
    <w:rsid w:val="00281B82"/>
    <w:rPr>
      <w:b/>
      <w:bCs/>
    </w:rPr>
  </w:style>
  <w:style w:type="character" w:customStyle="1" w:styleId="CommentSubjectChar">
    <w:name w:val="Comment Subject Char"/>
    <w:link w:val="CommentSubject"/>
    <w:uiPriority w:val="99"/>
    <w:semiHidden/>
    <w:locked/>
    <w:rsid w:val="00276A8A"/>
    <w:rPr>
      <w:rFonts w:cs="Times New Roman"/>
      <w:b/>
      <w:bCs/>
      <w:sz w:val="20"/>
      <w:szCs w:val="20"/>
    </w:rPr>
  </w:style>
  <w:style w:type="paragraph" w:styleId="BalloonText">
    <w:name w:val="Balloon Text"/>
    <w:basedOn w:val="Normal"/>
    <w:link w:val="BalloonTextChar"/>
    <w:uiPriority w:val="99"/>
    <w:semiHidden/>
    <w:rsid w:val="00281B82"/>
    <w:rPr>
      <w:rFonts w:ascii="Tahoma" w:hAnsi="Tahoma" w:cs="Tahoma"/>
      <w:sz w:val="16"/>
      <w:szCs w:val="16"/>
    </w:rPr>
  </w:style>
  <w:style w:type="character" w:customStyle="1" w:styleId="BalloonTextChar">
    <w:name w:val="Balloon Text Char"/>
    <w:link w:val="BalloonText"/>
    <w:uiPriority w:val="99"/>
    <w:semiHidden/>
    <w:locked/>
    <w:rsid w:val="00276A8A"/>
    <w:rPr>
      <w:rFonts w:cs="Times New Roman"/>
      <w:sz w:val="2"/>
    </w:rPr>
  </w:style>
  <w:style w:type="paragraph" w:styleId="Header">
    <w:name w:val="header"/>
    <w:basedOn w:val="Normal"/>
    <w:link w:val="HeaderChar"/>
    <w:uiPriority w:val="99"/>
    <w:unhideWhenUsed/>
    <w:rsid w:val="00A65602"/>
    <w:pPr>
      <w:tabs>
        <w:tab w:val="center" w:pos="4680"/>
        <w:tab w:val="right" w:pos="9360"/>
      </w:tabs>
    </w:pPr>
  </w:style>
  <w:style w:type="character" w:customStyle="1" w:styleId="HeaderChar">
    <w:name w:val="Header Char"/>
    <w:link w:val="Header"/>
    <w:uiPriority w:val="99"/>
    <w:rsid w:val="00A65602"/>
    <w:rPr>
      <w:sz w:val="24"/>
      <w:szCs w:val="24"/>
    </w:rPr>
  </w:style>
  <w:style w:type="paragraph" w:styleId="Footer">
    <w:name w:val="footer"/>
    <w:basedOn w:val="Normal"/>
    <w:link w:val="FooterChar"/>
    <w:uiPriority w:val="99"/>
    <w:unhideWhenUsed/>
    <w:rsid w:val="00A65602"/>
    <w:pPr>
      <w:tabs>
        <w:tab w:val="center" w:pos="4680"/>
        <w:tab w:val="right" w:pos="9360"/>
      </w:tabs>
    </w:pPr>
  </w:style>
  <w:style w:type="character" w:customStyle="1" w:styleId="FooterChar">
    <w:name w:val="Footer Char"/>
    <w:link w:val="Footer"/>
    <w:uiPriority w:val="99"/>
    <w:rsid w:val="00A65602"/>
    <w:rPr>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1A1026"/>
    <w:pPr>
      <w:spacing w:before="100" w:beforeAutospacing="1" w:after="100" w:afterAutospacing="1"/>
    </w:pPr>
  </w:style>
  <w:style w:type="character" w:styleId="Emphasis">
    <w:name w:val="Emphasis"/>
    <w:basedOn w:val="DefaultParagraphFont"/>
    <w:qFormat/>
    <w:locked/>
    <w:rsid w:val="00C70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SMITHVILLE LEAGUE RULES 9&amp; 10 YEAR OLDS</vt:lpstr>
    </vt:vector>
  </TitlesOfParts>
  <Company>Cook Medical</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SMITHVILLE LEAGUE RULES 9&amp; 10 YEAR OLDS</dc:title>
  <dc:creator>Tracy Waldon</dc:creator>
  <cp:lastModifiedBy>Abby Eads</cp:lastModifiedBy>
  <cp:revision>3</cp:revision>
  <cp:lastPrinted>2016-03-07T16:09:00Z</cp:lastPrinted>
  <dcterms:created xsi:type="dcterms:W3CDTF">2026-04-09T14:05:00Z</dcterms:created>
  <dcterms:modified xsi:type="dcterms:W3CDTF">2026-04-09T16:08:00Z</dcterms:modified>
</cp:coreProperties>
</file>